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885DB5" w:rsidRPr="000003BE" w14:paraId="0F1CABDC" w14:textId="77777777" w:rsidTr="00885DB5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885DB5" w:rsidRPr="000003BE" w:rsidRDefault="00885DB5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06F7F4" w14:textId="77777777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885DB5" w:rsidRPr="000003BE" w14:paraId="7CABCD0B" w14:textId="77777777" w:rsidTr="0095579C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31CA11EF" w:rsidR="00885DB5" w:rsidRPr="00871561" w:rsidRDefault="007303D4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3D3AD3">
              <w:rPr>
                <w:rFonts w:ascii="ＭＳ 明朝" w:hAnsi="ＭＳ 明朝" w:hint="eastAsia"/>
                <w:szCs w:val="21"/>
              </w:rPr>
              <w:t>８９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07192" w14:textId="44C13F34" w:rsidR="00885DB5" w:rsidRPr="00FB2B6E" w:rsidRDefault="00DB7A02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D002E2">
              <w:rPr>
                <w:rFonts w:ascii="ＭＳ Ｐ明朝" w:eastAsia="ＭＳ Ｐ明朝" w:hAnsi="ＭＳ Ｐ明朝" w:hint="eastAsia"/>
                <w:szCs w:val="22"/>
              </w:rPr>
              <w:t>UTM装置の買入れ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0588C2C8" w:rsidR="00885DB5" w:rsidRPr="00FB2B6E" w:rsidRDefault="00240CC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5253B" wp14:editId="55F33D8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13335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E4E28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.05pt" to="48.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0pwMDt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9A59D6" w:rsidRPr="000003BE" w14:paraId="24F013CB" w14:textId="77777777" w:rsidTr="008E0019">
        <w:trPr>
          <w:trHeight w:hRule="exact" w:val="4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2A8C0" w14:textId="2E1898D1" w:rsidR="009A59D6" w:rsidRPr="000003BE" w:rsidRDefault="009A59D6" w:rsidP="009A59D6">
            <w:pPr>
              <w:jc w:val="center"/>
            </w:pPr>
            <w:r>
              <w:rPr>
                <w:rFonts w:hint="eastAsia"/>
              </w:rPr>
              <w:t>０１７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00B408" w14:textId="49428D36" w:rsidR="009A59D6" w:rsidRPr="000003BE" w:rsidRDefault="009A59D6" w:rsidP="009A59D6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通信用機械器具類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D074810" w14:textId="77777777" w:rsidR="009A59D6" w:rsidRPr="000003BE" w:rsidRDefault="009A59D6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B644748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10F7B36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9F6893B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1FB6245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3F5AFA2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35FA707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79794D4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D356854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9A59D6" w:rsidRPr="000003BE" w14:paraId="23A1925D" w14:textId="77777777" w:rsidTr="006B4A3E">
        <w:trPr>
          <w:trHeight w:hRule="exact" w:val="38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C3E07" w14:textId="20CC37F0" w:rsidR="009A59D6" w:rsidRDefault="009A59D6" w:rsidP="00D95CD0">
            <w:pPr>
              <w:jc w:val="center"/>
            </w:pPr>
            <w:r>
              <w:rPr>
                <w:rFonts w:hint="eastAsia"/>
              </w:rPr>
              <w:t>１０６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345A79" w14:textId="2760979C" w:rsidR="009A59D6" w:rsidRPr="000003BE" w:rsidRDefault="009A59D6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通信施設保守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67FBC2F" w14:textId="77777777" w:rsidR="009A59D6" w:rsidRPr="000003BE" w:rsidRDefault="009A59D6" w:rsidP="004414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D632407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F69E8EC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D199168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8EC1D4B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52CB046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3E7321BB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1E1D487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2FA337D4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9A59D6" w:rsidRPr="000003BE" w14:paraId="00229C49" w14:textId="77777777" w:rsidTr="008E0019">
        <w:trPr>
          <w:trHeight w:hRule="exact" w:val="428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1DF5" w14:textId="36168CB0" w:rsidR="009A59D6" w:rsidRDefault="009A59D6" w:rsidP="00D95CD0">
            <w:pPr>
              <w:jc w:val="center"/>
            </w:pPr>
            <w:r>
              <w:rPr>
                <w:rFonts w:hint="eastAsia"/>
              </w:rPr>
              <w:t>１２１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202C4" w14:textId="70D95A78" w:rsidR="009A59D6" w:rsidRPr="000003BE" w:rsidRDefault="009A59D6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情報処理業務</w:t>
            </w:r>
          </w:p>
        </w:tc>
        <w:tc>
          <w:tcPr>
            <w:tcW w:w="16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0ECF9" w14:textId="77777777" w:rsidR="009A59D6" w:rsidRPr="000003BE" w:rsidRDefault="009A59D6" w:rsidP="004414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5FE924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67FFE5F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4E3263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DF002CB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BA7DEEA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21FA78E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36B9F52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2CBD121" w14:textId="77777777" w:rsidR="009A59D6" w:rsidRPr="000003BE" w:rsidRDefault="009A59D6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885DB5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885DB5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06FDA432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803307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A59D6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A59D6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A59D6">
              <w:rPr>
                <w:rFonts w:asciiTheme="minorEastAsia" w:eastAsiaTheme="minorEastAsia" w:hAnsiTheme="minorEastAsia" w:hint="eastAsia"/>
                <w:sz w:val="18"/>
                <w:szCs w:val="18"/>
              </w:rPr>
              <w:t>木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3567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A59D6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A59D6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C75915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240CC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00C6CA13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4CB6EAF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 w:rsidR="00255094"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 w:rsidR="00255094"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E61F" w14:textId="77777777" w:rsidR="00B0787C" w:rsidRDefault="00B0787C" w:rsidP="00820F9D">
      <w:r>
        <w:separator/>
      </w:r>
    </w:p>
  </w:endnote>
  <w:endnote w:type="continuationSeparator" w:id="0">
    <w:p w14:paraId="2D56CFBC" w14:textId="77777777" w:rsidR="00B0787C" w:rsidRDefault="00B0787C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1861" w14:textId="77777777" w:rsidR="00B0787C" w:rsidRDefault="00B0787C" w:rsidP="00820F9D">
      <w:r>
        <w:separator/>
      </w:r>
    </w:p>
  </w:footnote>
  <w:footnote w:type="continuationSeparator" w:id="0">
    <w:p w14:paraId="012A1B2C" w14:textId="77777777" w:rsidR="00B0787C" w:rsidRDefault="00B0787C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1646C"/>
    <w:rsid w:val="00142953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0CC5"/>
    <w:rsid w:val="002460B4"/>
    <w:rsid w:val="0024674A"/>
    <w:rsid w:val="0024759A"/>
    <w:rsid w:val="00255094"/>
    <w:rsid w:val="002670C8"/>
    <w:rsid w:val="00270DB1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3AD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15524"/>
    <w:rsid w:val="00621B8F"/>
    <w:rsid w:val="00626259"/>
    <w:rsid w:val="00642398"/>
    <w:rsid w:val="00645287"/>
    <w:rsid w:val="00661F89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26C4"/>
    <w:rsid w:val="00714753"/>
    <w:rsid w:val="00727E9C"/>
    <w:rsid w:val="007303D4"/>
    <w:rsid w:val="0074173A"/>
    <w:rsid w:val="00751815"/>
    <w:rsid w:val="00756395"/>
    <w:rsid w:val="007678EA"/>
    <w:rsid w:val="007856CA"/>
    <w:rsid w:val="007A7785"/>
    <w:rsid w:val="007B1178"/>
    <w:rsid w:val="007B3E6B"/>
    <w:rsid w:val="007B4EAF"/>
    <w:rsid w:val="007C2E4D"/>
    <w:rsid w:val="007C6B8B"/>
    <w:rsid w:val="007C730D"/>
    <w:rsid w:val="007D503A"/>
    <w:rsid w:val="007F4CD9"/>
    <w:rsid w:val="00803307"/>
    <w:rsid w:val="00820539"/>
    <w:rsid w:val="00820F9D"/>
    <w:rsid w:val="0082126C"/>
    <w:rsid w:val="0083528A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5579C"/>
    <w:rsid w:val="00962D5F"/>
    <w:rsid w:val="0096522E"/>
    <w:rsid w:val="00974443"/>
    <w:rsid w:val="00975394"/>
    <w:rsid w:val="009A59D6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E09CA"/>
    <w:rsid w:val="00AE3C1A"/>
    <w:rsid w:val="00AF2680"/>
    <w:rsid w:val="00AF2FE1"/>
    <w:rsid w:val="00B0504A"/>
    <w:rsid w:val="00B0787C"/>
    <w:rsid w:val="00B10686"/>
    <w:rsid w:val="00B2184E"/>
    <w:rsid w:val="00B22DDB"/>
    <w:rsid w:val="00B32A23"/>
    <w:rsid w:val="00B41D9A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43C6F"/>
    <w:rsid w:val="00C50162"/>
    <w:rsid w:val="00C75915"/>
    <w:rsid w:val="00CA4A16"/>
    <w:rsid w:val="00CA67DB"/>
    <w:rsid w:val="00CE4232"/>
    <w:rsid w:val="00CE64E2"/>
    <w:rsid w:val="00CF077B"/>
    <w:rsid w:val="00D002E2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7205E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B7A02"/>
    <w:rsid w:val="00DC22D8"/>
    <w:rsid w:val="00DC30B9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4" ma:contentTypeDescription="新しいドキュメントを作成します。" ma:contentTypeScope="" ma:versionID="96ade2f4bfb1097c092eeb8f3259e1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3db5a4f900f2fde03d01ab70b132631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e3bda27b-cfee-4295-a298-5e2fa030b0ad"/>
    <ds:schemaRef ds:uri="4c2e23c6-be65-4f7f-ae7f-ee383e150b67"/>
  </ds:schemaRefs>
</ds:datastoreItem>
</file>

<file path=customXml/itemProps4.xml><?xml version="1.0" encoding="utf-8"?>
<ds:datastoreItem xmlns:ds="http://schemas.openxmlformats.org/officeDocument/2006/customXml" ds:itemID="{BDB0AD88-20A3-4B15-A8C4-F3C23773C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6</cp:revision>
  <cp:lastPrinted>2021-09-15T06:29:00Z</cp:lastPrinted>
  <dcterms:created xsi:type="dcterms:W3CDTF">2021-12-22T09:57:00Z</dcterms:created>
  <dcterms:modified xsi:type="dcterms:W3CDTF">2022-01-06T06:26:00Z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